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7C" w:rsidRDefault="0002537C">
      <w:pPr>
        <w:jc w:val="center"/>
      </w:pPr>
    </w:p>
    <w:p w:rsidR="0002537C" w:rsidRDefault="000253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537C" w:rsidRDefault="00A169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TÍTULO: subtítulo se houver </w:t>
      </w:r>
    </w:p>
    <w:p w:rsidR="0002537C" w:rsidRDefault="00A169E7">
      <w:pPr>
        <w:spacing w:line="36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(FONTE TIMES 12, CENTRALIZADO, EM NEGRITO, ESPAÇAMENTO 1,5)</w:t>
      </w:r>
    </w:p>
    <w:p w:rsidR="0002537C" w:rsidRDefault="0002537C">
      <w:pPr>
        <w:spacing w:line="360" w:lineRule="auto"/>
        <w:jc w:val="center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</w:pPr>
    </w:p>
    <w:p w:rsidR="0002537C" w:rsidRDefault="00A169E7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</w:t>
      </w:r>
    </w:p>
    <w:p w:rsidR="0002537C" w:rsidRDefault="00A169E7">
      <w:pPr>
        <w:spacing w:line="360" w:lineRule="auto"/>
        <w:jc w:val="right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(Alinhada à direita. Identificar em qual área temática o trabalho se insere: Cultura; Comunicação; Direitos Humanos e Justiça; Meio Ambiente; Trabalho; Tecnologia e Produção; Saúde; e Educação).</w:t>
      </w:r>
    </w:p>
    <w:p w:rsidR="0002537C" w:rsidRDefault="0002537C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537C" w:rsidRDefault="00A169E7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Coordenador(a) da atividade: Nome SOBRENOME</w:t>
      </w:r>
    </w:p>
    <w:p w:rsidR="0002537C" w:rsidRDefault="00A169E7">
      <w:pPr>
        <w:spacing w:line="360" w:lineRule="auto"/>
        <w:jc w:val="right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Nome completo + sobrenome em letras maiúsculas, alinhado à direita)</w:t>
      </w:r>
    </w:p>
    <w:p w:rsidR="0002537C" w:rsidRDefault="0002537C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537C" w:rsidRDefault="00A169E7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Autores: 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>Nome completo do autor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>Nome completo do autor 2, Nome completo do autor 3, Nome completo do autor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2537C" w:rsidRDefault="00A169E7">
      <w:pPr>
        <w:spacing w:line="360" w:lineRule="auto"/>
        <w:jc w:val="right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(Nome dos autores: separados por ponto e vírgula, alinhado à direita).</w:t>
      </w:r>
    </w:p>
    <w:p w:rsidR="0002537C" w:rsidRDefault="0002537C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2537C" w:rsidRDefault="00A169E7">
      <w:pPr>
        <w:wordWrap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Nome do Programa ou Projeto de Extensão</w:t>
      </w:r>
    </w:p>
    <w:p w:rsidR="0002537C" w:rsidRDefault="00A169E7">
      <w:pPr>
        <w:spacing w:line="360" w:lineRule="auto"/>
        <w:jc w:val="right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(</w:t>
      </w:r>
      <w:r>
        <w:rPr>
          <w:rFonts w:ascii="Times New Roman" w:eastAsia="Times New Roman" w:hAnsi="Times New Roman"/>
          <w:color w:val="808080" w:themeColor="background1" w:themeShade="80"/>
          <w:sz w:val="24"/>
          <w:szCs w:val="24"/>
        </w:rPr>
        <w:t>Nome completo do programa ou projeto ao qual o trabalho está relacionado).</w:t>
      </w:r>
    </w:p>
    <w:p w:rsidR="0002537C" w:rsidRDefault="0002537C">
      <w:pPr>
        <w:rPr>
          <w:sz w:val="24"/>
          <w:szCs w:val="24"/>
        </w:rPr>
      </w:pPr>
    </w:p>
    <w:p w:rsidR="0002537C" w:rsidRDefault="00A169E7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Resumo: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O resumo deve ser elaborado em um só parágrafo, com frases pouco extensas escritas de acordo com verbos na terceira pessoa do singular ou plural, com no mínimo 100 (cem) e no máximo 200 (duzentas) palavras, em fonte Times New Roman, tamanho 10, espaçamento entre linhas simples, alinhamento justificado, margens de 2,5 cm (esquerda, direita, superior e inferior). O corpo do trabalho deve ser elaborado em fonte Times New Roman, tamanho 12, espaçamento entre linhas 1,5, alinhamento justificado, e margens de 2,5 cm (esquerda, direita, superior e inferior). Atenção para o número mínimo de 04 (quatro) e máximo de 06 (seis) páginas, contando com o resumo e as referências. Poderão ser inseridos no trabalho (se necessário) até 03 (três) quadros, tabelas, figuras e/ou imagens que deverão ser apresentados no corpo do texto numerados em algarismos arábicos e contendo título e legenda (fonte Times New Roman, tamanho 10, espaçamento entre linhas simples, sem negrito) citando a fonte (para quadros e tabelas) e com descrição (para figuras e imagens). As figuras e imagens, deverão estar em formato jpg, com no mínimo 300dpi. </w:t>
      </w:r>
    </w:p>
    <w:p w:rsidR="0002537C" w:rsidRDefault="0002537C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02537C" w:rsidRDefault="00A169E7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Palavras-chave: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Três a quatro palavras que identifiquem o trabalho, separadas por ponto final. </w:t>
      </w:r>
    </w:p>
    <w:p w:rsidR="003A618D" w:rsidRDefault="003A618D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3A618D" w:rsidRDefault="003A618D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3A618D" w:rsidRDefault="003A618D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02537C" w:rsidRDefault="0002537C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02537C" w:rsidRDefault="0002537C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02537C" w:rsidRDefault="00A169E7">
      <w:pPr>
        <w:spacing w:line="360" w:lineRule="auto"/>
        <w:jc w:val="both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JUSTIFICATIVA </w:t>
      </w:r>
    </w:p>
    <w:p w:rsidR="0002537C" w:rsidRDefault="00A169E7">
      <w:pPr>
        <w:spacing w:line="360" w:lineRule="auto"/>
        <w:ind w:firstLine="4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Deve conter a motivação da ação de extensão no programa e/ou projeto, a razão de sua existência, quais são suas potencialidades, que solução propõe para determinado problema</w:t>
      </w:r>
    </w:p>
    <w:p w:rsidR="0002537C" w:rsidRDefault="0002537C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02537C" w:rsidRDefault="00A169E7">
      <w:pPr>
        <w:spacing w:line="360" w:lineRule="auto"/>
        <w:jc w:val="both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OBJETIVOS </w:t>
      </w:r>
    </w:p>
    <w:p w:rsidR="0002537C" w:rsidRDefault="00A169E7">
      <w:pPr>
        <w:spacing w:line="360" w:lineRule="auto"/>
        <w:ind w:firstLine="420"/>
        <w:jc w:val="both"/>
        <w:rPr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Nos objetivos deve conter os principais propósitos e metas da ação de extensão no programa e/ou projeto, ou seja, o que se pretende alcançar com sua realização. </w:t>
      </w:r>
    </w:p>
    <w:p w:rsidR="0002537C" w:rsidRDefault="0002537C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02537C" w:rsidRDefault="00A169E7">
      <w:pPr>
        <w:spacing w:line="360" w:lineRule="auto"/>
        <w:jc w:val="both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METODOLOGIA </w:t>
      </w:r>
    </w:p>
    <w:p w:rsidR="0002537C" w:rsidRDefault="00A169E7">
      <w:pPr>
        <w:spacing w:line="360" w:lineRule="auto"/>
        <w:ind w:firstLine="420"/>
        <w:jc w:val="both"/>
        <w:rPr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Na metodologia deve conter a descrição detalhada de quais procedimentos são/foram utilizados para alcançar os objetivos da ação de extensão no programa e/ou projeto. </w:t>
      </w:r>
    </w:p>
    <w:p w:rsidR="0002537C" w:rsidRDefault="0002537C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02537C" w:rsidRDefault="00A169E7">
      <w:pPr>
        <w:spacing w:line="360" w:lineRule="auto"/>
        <w:jc w:val="both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RESULTADOS </w:t>
      </w:r>
    </w:p>
    <w:p w:rsidR="0002537C" w:rsidRDefault="00A169E7">
      <w:pPr>
        <w:spacing w:line="360" w:lineRule="auto"/>
        <w:ind w:firstLine="420"/>
        <w:jc w:val="both"/>
        <w:rPr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Apresentar e analisar os resultados parciais ou finais obtidos através da ação de extensão no programa e/ou projeto, indicar causas e efeitos, e sua relação com o conhecimento já disponível. </w:t>
      </w:r>
    </w:p>
    <w:p w:rsidR="0002537C" w:rsidRDefault="00A169E7">
      <w:pPr>
        <w:spacing w:line="360" w:lineRule="auto"/>
        <w:ind w:firstLine="420"/>
        <w:jc w:val="both"/>
        <w:rPr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Nos resultados poderão ser apresentados quadros e tabelas que sejam essenciais à </w:t>
      </w:r>
    </w:p>
    <w:p w:rsidR="0002537C" w:rsidRDefault="00A169E7">
      <w:pPr>
        <w:spacing w:line="360" w:lineRule="auto"/>
        <w:jc w:val="both"/>
        <w:rPr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boa compreensão do texto. Os quadros e tabelas deverão ser numerados em algarismos arábicos e conter título e legenda. Os títulos e legendas deverão ser inseridos no corpo do  texto, próximo ao item ilustrativo, escritos por extenso, em fonte Times New Roman, tamanho 10, espaçamento entre linhas simples, sem negrito. </w:t>
      </w:r>
    </w:p>
    <w:p w:rsidR="0002537C" w:rsidRDefault="0002537C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02537C" w:rsidRDefault="00A169E7">
      <w:pPr>
        <w:spacing w:line="360" w:lineRule="auto"/>
        <w:jc w:val="both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FOTO (S)</w:t>
      </w:r>
    </w:p>
    <w:p w:rsidR="0002537C" w:rsidRDefault="00A169E7">
      <w:pPr>
        <w:spacing w:line="360" w:lineRule="auto"/>
        <w:ind w:firstLine="4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Apresentação de programas, projetos, ações, apresentação de produto, atividades e pesquisas advindas da extensão universitária. É facultativo inserção de foto ou imagem (apenas 01). Em caso de apresentação de produto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é obrigatório anexar ao menos uma foto, imagem ou figura do produto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3A618D" w:rsidRDefault="003A618D">
      <w:pPr>
        <w:spacing w:line="360" w:lineRule="auto"/>
        <w:ind w:firstLine="4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3A618D" w:rsidRDefault="003A618D">
      <w:pPr>
        <w:spacing w:line="360" w:lineRule="auto"/>
        <w:ind w:firstLine="4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3A618D" w:rsidRDefault="003A618D">
      <w:pPr>
        <w:spacing w:line="360" w:lineRule="auto"/>
        <w:ind w:firstLine="4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02537C" w:rsidRDefault="00A169E7">
      <w:pPr>
        <w:spacing w:line="360" w:lineRule="auto"/>
        <w:ind w:firstLine="420"/>
        <w:jc w:val="both"/>
        <w:rPr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As ilustrações deverão ser numeradas em algarismos arábicos e conter título e legenda. Os títulos e legendas deverão ser inseridos no corpo do texto, próximo ao item ilustrativo, escritos por extenso, em fonte Times New Roman, tamanho 10, espaçamento entre linhas simples, sem negrito. As figuras e imagens, deverão estar em formato jpg, com no mínimo</w:t>
      </w:r>
      <w:bookmarkStart w:id="0" w:name="_GoBack"/>
      <w:bookmarkEnd w:id="0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300dpi. </w:t>
      </w:r>
    </w:p>
    <w:p w:rsidR="0002537C" w:rsidRDefault="0002537C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02537C" w:rsidRDefault="00A169E7">
      <w:pPr>
        <w:spacing w:line="360" w:lineRule="auto"/>
        <w:jc w:val="both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CONSIDERAÇÕES FINAIS</w:t>
      </w:r>
    </w:p>
    <w:p w:rsidR="0002537C" w:rsidRDefault="00A169E7">
      <w:pPr>
        <w:spacing w:line="360" w:lineRule="auto"/>
        <w:ind w:firstLine="420"/>
        <w:jc w:val="both"/>
        <w:rPr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Pode se configurar em uma síntese ou conter informações adicionais como: a visão da equipe sobre o trabalho realizado, as motivações e os desafios encontrados, a contribuição do programa ou projeto para o público-alvo, expectativas para o futuro. </w:t>
      </w:r>
    </w:p>
    <w:p w:rsidR="0002537C" w:rsidRDefault="0002537C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02537C" w:rsidRDefault="00A169E7">
      <w:pPr>
        <w:spacing w:line="360" w:lineRule="auto"/>
        <w:jc w:val="both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APOIO</w:t>
      </w:r>
    </w:p>
    <w:p w:rsidR="0002537C" w:rsidRDefault="00A169E7">
      <w:pPr>
        <w:spacing w:line="360" w:lineRule="auto"/>
        <w:ind w:firstLine="420"/>
        <w:jc w:val="both"/>
        <w:rPr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Obrigatório no caso de contar com órgãos financiadores. </w:t>
      </w:r>
    </w:p>
    <w:p w:rsidR="0002537C" w:rsidRDefault="0002537C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02537C" w:rsidRDefault="00A169E7">
      <w:pPr>
        <w:spacing w:line="360" w:lineRule="auto"/>
        <w:jc w:val="both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REFERÊNCIAS </w:t>
      </w:r>
    </w:p>
    <w:p w:rsidR="0002537C" w:rsidRDefault="00A169E7">
      <w:pPr>
        <w:spacing w:line="360" w:lineRule="auto"/>
        <w:ind w:firstLine="420"/>
        <w:jc w:val="both"/>
        <w:rPr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Deve conter a listagem das obras mencionadas no corpo do texto, conforme preconizam as normas da Associação Brasileira de Normas Técnicas (ABNT).</w:t>
      </w:r>
    </w:p>
    <w:p w:rsidR="0002537C" w:rsidRDefault="0002537C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02537C" w:rsidRDefault="0002537C">
      <w:pPr>
        <w:jc w:val="both"/>
        <w:rPr>
          <w:sz w:val="24"/>
          <w:szCs w:val="24"/>
        </w:rPr>
      </w:pPr>
    </w:p>
    <w:sectPr w:rsidR="0002537C" w:rsidSect="000253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97" w:bottom="1440" w:left="1797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ED8" w:rsidRDefault="00197ED8">
      <w:pPr>
        <w:spacing w:line="240" w:lineRule="auto"/>
      </w:pPr>
      <w:r>
        <w:separator/>
      </w:r>
    </w:p>
  </w:endnote>
  <w:endnote w:type="continuationSeparator" w:id="1">
    <w:p w:rsidR="00197ED8" w:rsidRDefault="00197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5A7" w:rsidRDefault="000705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5A7" w:rsidRDefault="000705A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5A7" w:rsidRDefault="000705A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ED8" w:rsidRDefault="00197ED8">
      <w:r>
        <w:separator/>
      </w:r>
    </w:p>
  </w:footnote>
  <w:footnote w:type="continuationSeparator" w:id="1">
    <w:p w:rsidR="00197ED8" w:rsidRDefault="00197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5A7" w:rsidRDefault="000705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7C" w:rsidRPr="003A618D" w:rsidRDefault="000705A7" w:rsidP="00065939">
    <w:pPr>
      <w:pStyle w:val="Cabealho"/>
      <w:jc w:val="center"/>
    </w:pPr>
    <w:r w:rsidRPr="000705A7"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191770</wp:posOffset>
          </wp:positionV>
          <wp:extent cx="2179320" cy="67056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EX_20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041" cy="668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5A7" w:rsidRDefault="000705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hyphenationZone w:val="425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0886DE3"/>
    <w:rsid w:val="0002537C"/>
    <w:rsid w:val="00065939"/>
    <w:rsid w:val="000705A7"/>
    <w:rsid w:val="001738B7"/>
    <w:rsid w:val="00197ED8"/>
    <w:rsid w:val="00323781"/>
    <w:rsid w:val="003A618D"/>
    <w:rsid w:val="00412A52"/>
    <w:rsid w:val="004F1E68"/>
    <w:rsid w:val="00502695"/>
    <w:rsid w:val="0065637A"/>
    <w:rsid w:val="00694E82"/>
    <w:rsid w:val="0071262A"/>
    <w:rsid w:val="00873F99"/>
    <w:rsid w:val="00905A1C"/>
    <w:rsid w:val="00A169E7"/>
    <w:rsid w:val="00A94100"/>
    <w:rsid w:val="00AC19C4"/>
    <w:rsid w:val="00B700A0"/>
    <w:rsid w:val="00B86A61"/>
    <w:rsid w:val="00BF436D"/>
    <w:rsid w:val="00DF4EAE"/>
    <w:rsid w:val="00E6048B"/>
    <w:rsid w:val="00EE78BF"/>
    <w:rsid w:val="052677A1"/>
    <w:rsid w:val="0D7D10F3"/>
    <w:rsid w:val="188430D3"/>
    <w:rsid w:val="505A7ED9"/>
    <w:rsid w:val="5088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 w:qFormat="1"/>
    <w:lsdException w:name="footer" w:semiHidden="0" w:unhideWhenUsed="0" w:qFormat="1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37C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qFormat/>
    <w:rsid w:val="0002537C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qFormat/>
    <w:rsid w:val="0002537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qFormat/>
    <w:rsid w:val="0002537C"/>
    <w:rPr>
      <w:rFonts w:ascii="Arial" w:eastAsia="Arial" w:hAnsi="Arial" w:cs="Arial"/>
      <w:sz w:val="22"/>
      <w:szCs w:val="22"/>
    </w:rPr>
  </w:style>
  <w:style w:type="character" w:customStyle="1" w:styleId="RodapChar">
    <w:name w:val="Rodapé Char"/>
    <w:basedOn w:val="Fontepargpadro"/>
    <w:link w:val="Rodap"/>
    <w:qFormat/>
    <w:rsid w:val="0002537C"/>
    <w:rPr>
      <w:rFonts w:ascii="Arial" w:eastAsia="Arial" w:hAnsi="Arial" w:cs="Arial"/>
      <w:sz w:val="22"/>
      <w:szCs w:val="22"/>
    </w:rPr>
  </w:style>
  <w:style w:type="paragraph" w:styleId="Textodebalo">
    <w:name w:val="Balloon Text"/>
    <w:basedOn w:val="Normal"/>
    <w:link w:val="TextodebaloChar"/>
    <w:rsid w:val="005026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02695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665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lastModifiedBy>Adriana Gediel</cp:lastModifiedBy>
  <cp:revision>10</cp:revision>
  <dcterms:created xsi:type="dcterms:W3CDTF">2023-06-23T17:21:00Z</dcterms:created>
  <dcterms:modified xsi:type="dcterms:W3CDTF">2024-09-03T17:01:00Z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399792617A444894A1677C28F2D93F30</vt:lpwstr>
  </property>
</Properties>
</file>